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055"/>
        <w:gridCol w:w="1605"/>
        <w:gridCol w:w="2877"/>
        <w:gridCol w:w="4563"/>
      </w:tblGrid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Reda Simonaitytė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Edgaras Jonauskas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Vaiva Rimkutė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Mėja</w:t>
            </w:r>
            <w:proofErr w:type="spellEnd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Mitrofanaitė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Arnas Bliūdžius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195.25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Danielė Kubiliūtė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195.75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Neda</w:t>
            </w:r>
            <w:proofErr w:type="spellEnd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Valantinaitė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196.25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Justas Stulga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Domas Daukšys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197.75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Titas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Rimdeika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Justė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Uogintaitė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4617E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Aurimas Gailius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199.25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6A0170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Augustė </w:t>
            </w:r>
            <w:proofErr w:type="spellStart"/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Vitkauskaitė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685E6C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Povilas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Mendelis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194.25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Emilija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Bardauskaite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Karina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Kubiliute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196.75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Deima</w:t>
            </w:r>
            <w:proofErr w:type="spellEnd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Šliuožaitė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196.75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2762C4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Arija </w:t>
            </w:r>
            <w:proofErr w:type="spellStart"/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Laučytė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685E6C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197.75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Adrijus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Mažonas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197.75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Izabelė Mikalauskaitė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198.25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Greta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Daukšytė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198.75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Deimantė Kubiliūtė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(3-as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  <w:bookmarkStart w:id="0" w:name="_GoBack"/>
        <w:bookmarkEnd w:id="0"/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Lukas Jocius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(3-as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Robertas Puidokas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(3-as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Nedas</w:t>
            </w:r>
            <w:proofErr w:type="spellEnd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Budvytis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(3-as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2762C4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Vilius Vilimas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685E6C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197.25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(3-as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2762C4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Danielė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Domeikytė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Vokiečių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FFC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Vaiva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Paulikaitė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192.25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lastRenderedPageBreak/>
              <w:t>Vilis</w:t>
            </w:r>
            <w:proofErr w:type="spellEnd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Birbalas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Olivija Jokubauskaitė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193.75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Lukas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Šidlovskis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193.75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Adrija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Achramenkaitė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Dovydas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Veseris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193.25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Ema Venckutė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Tajus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Bytautas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193.75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Beatričė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Vilimaitė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(3-as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Tomas Viskontas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Emilija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Brazauskaitė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Aironas</w:t>
            </w:r>
            <w:proofErr w:type="spellEnd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Paulauskas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Jokūbas Adomkus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Emilija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Dotaitė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(1-as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6A0170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Ramune Jurgutyte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6A0170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Vesta </w:t>
            </w:r>
            <w:proofErr w:type="spellStart"/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Ramašauskaitė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6A0170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Evelina </w:t>
            </w:r>
            <w:proofErr w:type="spellStart"/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Požytė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6A0170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Austėja Montrimaitė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(2-as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685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Beatričė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Šiaulytė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(3-as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Roberta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Taučiūtė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(3-as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Indrė Bagdonaitė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(3-as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6C" w:rsidRPr="004D2637" w:rsidTr="00685E6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Gabrielius </w:t>
            </w:r>
            <w:proofErr w:type="spellStart"/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Plauska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191.75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4D2637" w:rsidRDefault="00685E6C" w:rsidP="00461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</w:pPr>
            <w:r w:rsidRPr="004D263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lt-LT"/>
              </w:rPr>
              <w:t>(3-as lygis)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85E6C" w:rsidRPr="004D2637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 xml:space="preserve">Anglų </w:t>
            </w:r>
            <w:proofErr w:type="spellStart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k</w:t>
            </w:r>
            <w:proofErr w:type="spellEnd"/>
            <w:r w:rsidRPr="004D2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. Kengūra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85E6C" w:rsidRPr="00685E6C" w:rsidRDefault="00685E6C" w:rsidP="004617EA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</w:pPr>
            <w:r w:rsidRPr="00685E6C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lt-LT"/>
              </w:rPr>
              <w:t>Oranžinės Kengūros diplomas</w:t>
            </w:r>
          </w:p>
        </w:tc>
      </w:tr>
    </w:tbl>
    <w:p w:rsidR="00B52EAC" w:rsidRDefault="00B52EAC"/>
    <w:sectPr w:rsidR="00B52EAC" w:rsidSect="00685E6C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6C"/>
    <w:rsid w:val="00685E6C"/>
    <w:rsid w:val="00B5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5E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5E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2715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2020-05-11T17:51:00Z</dcterms:created>
  <dcterms:modified xsi:type="dcterms:W3CDTF">2020-05-11T18:08:00Z</dcterms:modified>
</cp:coreProperties>
</file>